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413" w:rsidRPr="00067A42" w:rsidRDefault="006A4627" w:rsidP="00E97F43">
      <w:pPr>
        <w:tabs>
          <w:tab w:val="left" w:pos="10640"/>
        </w:tabs>
        <w:spacing w:before="73" w:after="0" w:line="240" w:lineRule="auto"/>
        <w:ind w:left="111" w:right="-20" w:hanging="253"/>
        <w:rPr>
          <w:rFonts w:ascii="Arial" w:eastAsia="Arial" w:hAnsi="Arial" w:cs="Arial"/>
          <w:sz w:val="18"/>
          <w:szCs w:val="18"/>
          <w:lang w:val="de-DE"/>
        </w:rPr>
      </w:pPr>
      <w:r w:rsidRPr="00067A42">
        <w:rPr>
          <w:rFonts w:ascii="Arial" w:eastAsia="Arial" w:hAnsi="Arial" w:cs="Arial"/>
          <w:sz w:val="18"/>
          <w:szCs w:val="18"/>
          <w:lang w:val="de-DE"/>
        </w:rPr>
        <w:t>K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on</w:t>
      </w:r>
      <w:r w:rsidRPr="00067A42">
        <w:rPr>
          <w:rFonts w:ascii="Arial" w:eastAsia="Arial" w:hAnsi="Arial" w:cs="Arial"/>
          <w:sz w:val="18"/>
          <w:szCs w:val="18"/>
          <w:lang w:val="de-DE"/>
        </w:rPr>
        <w:t>f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Pr="00067A42">
        <w:rPr>
          <w:rFonts w:ascii="Arial" w:eastAsia="Arial" w:hAnsi="Arial" w:cs="Arial"/>
          <w:sz w:val="18"/>
          <w:szCs w:val="18"/>
          <w:lang w:val="de-DE"/>
        </w:rPr>
        <w:t>r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en</w:t>
      </w:r>
      <w:r w:rsidRPr="00067A42">
        <w:rPr>
          <w:rFonts w:ascii="Arial" w:eastAsia="Arial" w:hAnsi="Arial" w:cs="Arial"/>
          <w:sz w:val="18"/>
          <w:szCs w:val="18"/>
          <w:lang w:val="de-DE"/>
        </w:rPr>
        <w:t>z</w:t>
      </w:r>
      <w:r w:rsidRPr="00067A42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de</w:t>
      </w:r>
      <w:r w:rsidRPr="00067A42">
        <w:rPr>
          <w:rFonts w:ascii="Arial" w:eastAsia="Arial" w:hAnsi="Arial" w:cs="Arial"/>
          <w:sz w:val="18"/>
          <w:szCs w:val="18"/>
          <w:lang w:val="de-DE"/>
        </w:rPr>
        <w:t>r</w:t>
      </w:r>
      <w:r w:rsidRPr="00067A42">
        <w:rPr>
          <w:rFonts w:ascii="Arial" w:eastAsia="Arial" w:hAnsi="Arial" w:cs="Arial"/>
          <w:spacing w:val="2"/>
          <w:sz w:val="18"/>
          <w:szCs w:val="18"/>
          <w:lang w:val="de-DE"/>
        </w:rPr>
        <w:t xml:space="preserve"> </w:t>
      </w:r>
      <w:r w:rsidRPr="00067A42">
        <w:rPr>
          <w:rFonts w:ascii="Arial" w:eastAsia="Arial" w:hAnsi="Arial" w:cs="Arial"/>
          <w:sz w:val="18"/>
          <w:szCs w:val="18"/>
          <w:lang w:val="de-DE"/>
        </w:rPr>
        <w:t>K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an</w:t>
      </w:r>
      <w:r w:rsidRPr="00067A42">
        <w:rPr>
          <w:rFonts w:ascii="Arial" w:eastAsia="Arial" w:hAnsi="Arial" w:cs="Arial"/>
          <w:sz w:val="18"/>
          <w:szCs w:val="18"/>
          <w:lang w:val="de-DE"/>
        </w:rPr>
        <w:t>z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le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>r</w:t>
      </w:r>
      <w:r w:rsidRPr="00067A42">
        <w:rPr>
          <w:rFonts w:ascii="Arial" w:eastAsia="Arial" w:hAnsi="Arial" w:cs="Arial"/>
          <w:sz w:val="18"/>
          <w:szCs w:val="18"/>
          <w:lang w:val="de-DE"/>
        </w:rPr>
        <w:t>i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n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>n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Pr="00067A42">
        <w:rPr>
          <w:rFonts w:ascii="Arial" w:eastAsia="Arial" w:hAnsi="Arial" w:cs="Arial"/>
          <w:sz w:val="18"/>
          <w:szCs w:val="18"/>
          <w:lang w:val="de-DE"/>
        </w:rPr>
        <w:t>n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un</w:t>
      </w:r>
      <w:r w:rsidRPr="00067A42">
        <w:rPr>
          <w:rFonts w:ascii="Arial" w:eastAsia="Arial" w:hAnsi="Arial" w:cs="Arial"/>
          <w:sz w:val="18"/>
          <w:szCs w:val="18"/>
          <w:lang w:val="de-DE"/>
        </w:rPr>
        <w:t>d K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>a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n</w:t>
      </w:r>
      <w:r w:rsidRPr="00067A42">
        <w:rPr>
          <w:rFonts w:ascii="Arial" w:eastAsia="Arial" w:hAnsi="Arial" w:cs="Arial"/>
          <w:sz w:val="18"/>
          <w:szCs w:val="18"/>
          <w:lang w:val="de-DE"/>
        </w:rPr>
        <w:t>z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>l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e</w:t>
      </w:r>
      <w:r w:rsidRPr="00067A42">
        <w:rPr>
          <w:rFonts w:ascii="Arial" w:eastAsia="Arial" w:hAnsi="Arial" w:cs="Arial"/>
          <w:sz w:val="18"/>
          <w:szCs w:val="18"/>
          <w:lang w:val="de-DE"/>
        </w:rPr>
        <w:t xml:space="preserve">r 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d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>e</w:t>
      </w:r>
      <w:r w:rsidRPr="00067A42">
        <w:rPr>
          <w:rFonts w:ascii="Arial" w:eastAsia="Arial" w:hAnsi="Arial" w:cs="Arial"/>
          <w:sz w:val="18"/>
          <w:szCs w:val="18"/>
          <w:lang w:val="de-DE"/>
        </w:rPr>
        <w:t xml:space="preserve">r </w:t>
      </w:r>
      <w:r w:rsidR="00292110">
        <w:rPr>
          <w:rFonts w:ascii="Arial" w:eastAsia="Arial" w:hAnsi="Arial" w:cs="Arial"/>
          <w:sz w:val="18"/>
          <w:szCs w:val="18"/>
          <w:lang w:val="de-DE"/>
        </w:rPr>
        <w:t>Hochschulen für Angewandte Wissenschaften</w:t>
      </w:r>
      <w:r w:rsidRPr="00067A42">
        <w:rPr>
          <w:rFonts w:ascii="Arial" w:eastAsia="Arial" w:hAnsi="Arial" w:cs="Arial"/>
          <w:spacing w:val="1"/>
          <w:sz w:val="18"/>
          <w:szCs w:val="18"/>
          <w:lang w:val="de-DE"/>
        </w:rPr>
        <w:t xml:space="preserve"> </w:t>
      </w:r>
      <w:r w:rsidRPr="00067A42">
        <w:rPr>
          <w:rFonts w:ascii="Arial" w:eastAsia="Arial" w:hAnsi="Arial" w:cs="Arial"/>
          <w:spacing w:val="-1"/>
          <w:sz w:val="18"/>
          <w:szCs w:val="18"/>
          <w:lang w:val="de-DE"/>
        </w:rPr>
        <w:t>NR</w:t>
      </w:r>
      <w:r w:rsidRPr="00067A42">
        <w:rPr>
          <w:rFonts w:ascii="Arial" w:eastAsia="Arial" w:hAnsi="Arial" w:cs="Arial"/>
          <w:sz w:val="18"/>
          <w:szCs w:val="18"/>
          <w:lang w:val="de-DE"/>
        </w:rPr>
        <w:t>W</w:t>
      </w:r>
      <w:r w:rsidRPr="00067A42">
        <w:rPr>
          <w:rFonts w:ascii="Arial" w:eastAsia="Arial" w:hAnsi="Arial" w:cs="Arial"/>
          <w:sz w:val="18"/>
          <w:szCs w:val="18"/>
          <w:lang w:val="de-DE"/>
        </w:rPr>
        <w:tab/>
      </w:r>
      <w:r w:rsidR="00F10828">
        <w:rPr>
          <w:rFonts w:ascii="Arial" w:eastAsia="Arial" w:hAnsi="Arial" w:cs="Arial"/>
          <w:sz w:val="18"/>
          <w:szCs w:val="18"/>
          <w:lang w:val="de-DE"/>
        </w:rPr>
        <w:t xml:space="preserve">                                                   </w:t>
      </w:r>
      <w:r w:rsidR="00D64D0D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r w:rsidR="009B214F">
        <w:rPr>
          <w:rFonts w:ascii="Arial" w:eastAsia="Arial" w:hAnsi="Arial" w:cs="Arial"/>
          <w:sz w:val="18"/>
          <w:szCs w:val="18"/>
          <w:lang w:val="de-DE"/>
        </w:rPr>
        <w:t xml:space="preserve">  </w:t>
      </w:r>
      <w:r w:rsidR="009B214F" w:rsidRPr="009B214F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Stand</w:t>
      </w:r>
      <w:r w:rsidR="009B214F" w:rsidRPr="00322E82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 xml:space="preserve">: </w:t>
      </w:r>
      <w:r w:rsidR="00F86F30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1</w:t>
      </w:r>
      <w:r w:rsidR="00E27C83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2</w:t>
      </w:r>
      <w:r w:rsidR="00F61C29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.</w:t>
      </w:r>
      <w:r w:rsidR="00E27C83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03</w:t>
      </w:r>
      <w:r w:rsidR="00F61C29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.</w:t>
      </w:r>
      <w:r w:rsidR="00322E82" w:rsidRPr="00322E82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202</w:t>
      </w:r>
      <w:r w:rsidR="00E27C83">
        <w:rPr>
          <w:rFonts w:ascii="Arial" w:eastAsia="Arial" w:hAnsi="Arial" w:cs="Arial"/>
          <w:spacing w:val="-1"/>
          <w:sz w:val="18"/>
          <w:szCs w:val="18"/>
          <w:highlight w:val="yellow"/>
          <w:lang w:val="de-DE"/>
        </w:rPr>
        <w:t>4</w:t>
      </w:r>
    </w:p>
    <w:p w:rsidR="00E55413" w:rsidRPr="00067A42" w:rsidRDefault="006A4627" w:rsidP="00E97F43">
      <w:pPr>
        <w:spacing w:after="0" w:line="206" w:lineRule="exact"/>
        <w:ind w:left="111" w:right="-20" w:hanging="253"/>
        <w:rPr>
          <w:rFonts w:ascii="Arial" w:eastAsia="Arial" w:hAnsi="Arial" w:cs="Arial"/>
          <w:sz w:val="18"/>
          <w:szCs w:val="18"/>
          <w:lang w:val="de-DE"/>
        </w:rPr>
      </w:pPr>
      <w:r w:rsidRPr="00067A42">
        <w:rPr>
          <w:rFonts w:ascii="Arial" w:eastAsia="Arial" w:hAnsi="Arial" w:cs="Arial"/>
          <w:sz w:val="18"/>
          <w:szCs w:val="18"/>
          <w:lang w:val="de-DE"/>
        </w:rPr>
        <w:t xml:space="preserve">Referent, </w:t>
      </w:r>
      <w:r w:rsidR="00FE5029">
        <w:rPr>
          <w:rFonts w:ascii="Arial" w:eastAsia="Arial" w:hAnsi="Arial" w:cs="Arial"/>
          <w:sz w:val="18"/>
          <w:szCs w:val="18"/>
          <w:lang w:val="de-DE"/>
        </w:rPr>
        <w:t>Lino Schneider-Bertenburg</w:t>
      </w:r>
    </w:p>
    <w:p w:rsidR="00E55413" w:rsidRPr="00067A42" w:rsidRDefault="00E55413">
      <w:pPr>
        <w:spacing w:before="2" w:after="0" w:line="100" w:lineRule="exact"/>
        <w:rPr>
          <w:sz w:val="10"/>
          <w:szCs w:val="10"/>
          <w:lang w:val="de-DE"/>
        </w:rPr>
      </w:pPr>
    </w:p>
    <w:tbl>
      <w:tblPr>
        <w:tblW w:w="15026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1985"/>
        <w:gridCol w:w="4252"/>
        <w:gridCol w:w="2410"/>
      </w:tblGrid>
      <w:tr w:rsidR="003A3DFC" w:rsidRPr="00D540C0" w:rsidTr="00EE51F5">
        <w:trPr>
          <w:trHeight w:hRule="exact" w:val="34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D540C0" w:rsidRDefault="00E82E73" w:rsidP="00E82E73">
            <w:pPr>
              <w:spacing w:after="0" w:line="263" w:lineRule="exact"/>
              <w:ind w:left="-1" w:right="-20"/>
              <w:rPr>
                <w:rFonts w:ascii="Arial" w:eastAsia="Arial" w:hAnsi="Arial" w:cs="Arial"/>
                <w:sz w:val="23"/>
                <w:szCs w:val="23"/>
                <w:lang w:val="de-DE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de-DE"/>
              </w:rPr>
              <w:t xml:space="preserve">Strukturen </w:t>
            </w:r>
            <w:r w:rsidRPr="00E82E73">
              <w:rPr>
                <w:rFonts w:ascii="Arial" w:eastAsia="Arial" w:hAnsi="Arial" w:cs="Arial"/>
                <w:bCs/>
                <w:spacing w:val="-3"/>
                <w:sz w:val="18"/>
                <w:szCs w:val="18"/>
                <w:lang w:val="de-DE"/>
              </w:rPr>
              <w:t>(Arbeitsgruppen</w:t>
            </w:r>
            <w:r>
              <w:rPr>
                <w:rFonts w:ascii="Arial" w:eastAsia="Arial" w:hAnsi="Arial" w:cs="Arial"/>
                <w:bCs/>
                <w:spacing w:val="-3"/>
                <w:sz w:val="18"/>
                <w:szCs w:val="18"/>
                <w:lang w:val="de-DE"/>
              </w:rPr>
              <w:t>, Organisationen</w:t>
            </w:r>
            <w:r w:rsidRPr="00E82E73">
              <w:rPr>
                <w:rFonts w:ascii="Arial" w:eastAsia="Arial" w:hAnsi="Arial" w:cs="Arial"/>
                <w:bCs/>
                <w:spacing w:val="-3"/>
                <w:sz w:val="18"/>
                <w:szCs w:val="18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D540C0" w:rsidRDefault="003A3DFC">
            <w:pPr>
              <w:spacing w:after="0" w:line="263" w:lineRule="exact"/>
              <w:ind w:left="-1" w:right="-20"/>
              <w:rPr>
                <w:rFonts w:ascii="Arial" w:eastAsia="Arial" w:hAnsi="Arial" w:cs="Arial"/>
                <w:sz w:val="23"/>
                <w:szCs w:val="23"/>
                <w:lang w:val="de-DE"/>
              </w:rPr>
            </w:pP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Ein</w:t>
            </w:r>
            <w:r w:rsidRPr="00D540C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de-DE"/>
              </w:rPr>
              <w:t>b</w:t>
            </w: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i</w:t>
            </w:r>
            <w:r w:rsidRPr="00D540C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de-DE"/>
              </w:rPr>
              <w:t>n</w:t>
            </w: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d</w:t>
            </w:r>
            <w:r w:rsidRPr="00D540C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de-DE"/>
              </w:rPr>
              <w:t>u</w:t>
            </w:r>
            <w:r w:rsidRPr="00D540C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de-DE"/>
              </w:rPr>
              <w:t>n</w:t>
            </w:r>
            <w:r w:rsidRPr="00D540C0">
              <w:rPr>
                <w:rFonts w:ascii="Arial" w:eastAsia="Arial" w:hAnsi="Arial" w:cs="Arial"/>
                <w:b/>
                <w:bCs/>
                <w:sz w:val="23"/>
                <w:szCs w:val="23"/>
                <w:lang w:val="de-DE"/>
              </w:rPr>
              <w:t>g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D540C0" w:rsidRDefault="003A3DFC">
            <w:pPr>
              <w:spacing w:after="0" w:line="263" w:lineRule="exact"/>
              <w:ind w:left="-1" w:right="-20"/>
              <w:rPr>
                <w:rFonts w:ascii="Arial" w:eastAsia="Arial" w:hAnsi="Arial" w:cs="Arial"/>
                <w:sz w:val="23"/>
                <w:szCs w:val="23"/>
                <w:lang w:val="de-DE"/>
              </w:rPr>
            </w:pPr>
            <w:r w:rsidRPr="00D540C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de-DE"/>
              </w:rPr>
              <w:t>M</w:t>
            </w: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itgli</w:t>
            </w:r>
            <w:r w:rsidRPr="00D540C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DE"/>
              </w:rPr>
              <w:t>e</w:t>
            </w: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d</w:t>
            </w:r>
            <w:r w:rsidRPr="00D540C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DE"/>
              </w:rPr>
              <w:t>e</w:t>
            </w:r>
            <w:r w:rsidRPr="00D540C0">
              <w:rPr>
                <w:rFonts w:ascii="Arial" w:eastAsia="Arial" w:hAnsi="Arial" w:cs="Arial"/>
                <w:b/>
                <w:bCs/>
                <w:sz w:val="23"/>
                <w:szCs w:val="23"/>
                <w:lang w:val="de-DE"/>
              </w:rPr>
              <w:t>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D540C0" w:rsidRDefault="003A3DFC">
            <w:pPr>
              <w:spacing w:after="0" w:line="263" w:lineRule="exact"/>
              <w:ind w:left="-1" w:right="-20"/>
              <w:rPr>
                <w:rFonts w:ascii="Arial" w:eastAsia="Arial" w:hAnsi="Arial" w:cs="Arial"/>
                <w:sz w:val="23"/>
                <w:szCs w:val="23"/>
                <w:lang w:val="de-DE"/>
              </w:rPr>
            </w:pPr>
            <w:r w:rsidRPr="00D540C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de-DE"/>
              </w:rPr>
              <w:t>Vertret</w:t>
            </w:r>
            <w:r w:rsidRPr="00D540C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de-DE"/>
              </w:rPr>
              <w:t>un</w:t>
            </w:r>
            <w:r w:rsidRPr="00D540C0">
              <w:rPr>
                <w:rFonts w:ascii="Arial" w:eastAsia="Arial" w:hAnsi="Arial" w:cs="Arial"/>
                <w:b/>
                <w:bCs/>
                <w:sz w:val="23"/>
                <w:szCs w:val="23"/>
                <w:lang w:val="de-DE"/>
              </w:rPr>
              <w:t>g</w:t>
            </w:r>
          </w:p>
        </w:tc>
      </w:tr>
    </w:tbl>
    <w:p w:rsidR="00E55413" w:rsidRPr="001442F5" w:rsidRDefault="00E55413" w:rsidP="006567FF">
      <w:pPr>
        <w:spacing w:after="0" w:line="240" w:lineRule="auto"/>
        <w:rPr>
          <w:rFonts w:ascii="Arial" w:hAnsi="Arial" w:cs="Arial"/>
          <w:sz w:val="6"/>
          <w:szCs w:val="6"/>
          <w:lang w:val="de-DE"/>
        </w:rPr>
      </w:pPr>
    </w:p>
    <w:tbl>
      <w:tblPr>
        <w:tblW w:w="15026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1985"/>
        <w:gridCol w:w="4252"/>
        <w:gridCol w:w="2410"/>
      </w:tblGrid>
      <w:tr w:rsidR="003A3DFC" w:rsidRPr="00197A36" w:rsidTr="00EE51F5">
        <w:trPr>
          <w:trHeight w:hRule="exact" w:val="24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Hoc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h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schul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e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n lande</w:t>
            </w:r>
            <w:r w:rsidRPr="00197A36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de-DE"/>
              </w:rPr>
              <w:t>s</w:t>
            </w:r>
            <w:r w:rsidRPr="00197A36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de-DE"/>
              </w:rPr>
              <w:t>w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</w:t>
            </w:r>
            <w:r w:rsidRPr="00197A3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>i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t</w:t>
            </w:r>
            <w:r w:rsidRPr="00197A36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de-DE"/>
              </w:rPr>
              <w:t xml:space="preserve"> </w:t>
            </w:r>
            <w:r w:rsidRPr="00197A3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>(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NRW)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A3DFC" w:rsidRPr="00900FCC" w:rsidTr="00EE51F5">
        <w:trPr>
          <w:trHeight w:hRule="exact" w:val="32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rs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0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ig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ch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NRW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9B447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DH</w:t>
            </w:r>
            <w:r w:rsidR="009B4473"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.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NRW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FD37C9" w:rsidRDefault="00E27C83" w:rsidP="00900FC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Brebaum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E27C83" w:rsidP="00900FC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Hohenhaus</w:t>
            </w:r>
          </w:p>
        </w:tc>
      </w:tr>
      <w:tr w:rsidR="003A3DFC" w:rsidRPr="00502525" w:rsidTr="00EE51F5">
        <w:trPr>
          <w:trHeight w:hRule="exact" w:val="32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HÜ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F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-Le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4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HÜF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NRW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FD37C9" w:rsidRDefault="00502525" w:rsidP="0050252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502525">
              <w:rPr>
                <w:rFonts w:ascii="Arial" w:eastAsia="Arial" w:hAnsi="Arial" w:cs="Arial"/>
                <w:sz w:val="18"/>
                <w:szCs w:val="18"/>
                <w:lang w:val="de-DE"/>
              </w:rPr>
              <w:t>Frau Schlösser,</w:t>
            </w: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Pr="00502525">
              <w:rPr>
                <w:rFonts w:ascii="Arial" w:eastAsia="Arial" w:hAnsi="Arial" w:cs="Arial"/>
                <w:sz w:val="18"/>
                <w:szCs w:val="18"/>
                <w:lang w:val="de-DE"/>
              </w:rPr>
              <w:t>Frau Soltwedel,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502525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Mallossek</w:t>
            </w:r>
          </w:p>
        </w:tc>
      </w:tr>
      <w:tr w:rsidR="003A3DFC" w:rsidRPr="00E27C83" w:rsidTr="00EE51F5">
        <w:trPr>
          <w:trHeight w:hRule="exact" w:val="4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F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-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en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KoFi NRW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FD37C9" w:rsidRDefault="00E27C83" w:rsidP="009572F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Brebaum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>,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  <w:lang w:val="de-DE"/>
              </w:rPr>
              <w:t xml:space="preserve"> Fischer, </w:t>
            </w:r>
            <w:r w:rsidR="003A3DFC" w:rsidRPr="00FD37C9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>te</w:t>
            </w:r>
            <w:r w:rsidR="003A3DFC" w:rsidRPr="00FD37C9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m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>pe</w:t>
            </w:r>
            <w:r w:rsidR="003A3DFC" w:rsidRPr="00FD37C9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>,</w:t>
            </w:r>
            <w:r w:rsidR="003A3DFC" w:rsidRPr="00FD37C9">
              <w:rPr>
                <w:rFonts w:ascii="Arial" w:eastAsia="Arial" w:hAnsi="Arial" w:cs="Arial"/>
                <w:spacing w:val="-10"/>
                <w:sz w:val="18"/>
                <w:szCs w:val="18"/>
                <w:lang w:val="de-DE"/>
              </w:rPr>
              <w:t xml:space="preserve"> 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>Strotkemper,</w:t>
            </w:r>
            <w:r w:rsidR="003A3DFC" w:rsidRPr="00FD37C9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Mallossek</w:t>
            </w:r>
            <w:r w:rsidR="00213A2E" w:rsidRPr="00FD37C9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 xml:space="preserve">, Gast: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Referenten</w:t>
            </w:r>
            <w:r w:rsidR="003A3DFC" w:rsidRPr="00FD37C9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  <w:p w:rsidR="003A3DFC" w:rsidRPr="00FD37C9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0203B4" w:rsidTr="002E45D2">
        <w:trPr>
          <w:trHeight w:hRule="exact" w:val="55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5D2" w:rsidRDefault="003A3DFC" w:rsidP="006567FF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AG Digitalisierung KK Uni</w:t>
            </w:r>
            <w:r w:rsidR="00FC372C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/HAW/KMH</w:t>
            </w:r>
          </w:p>
          <w:p w:rsidR="003A3DFC" w:rsidRPr="00365DEA" w:rsidRDefault="00FC372C" w:rsidP="00C7656B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zugleich </w:t>
            </w:r>
            <w:r w:rsidR="000D55AF"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Lenkungsgremium </w:t>
            </w:r>
            <w:proofErr w:type="spellStart"/>
            <w:r w:rsidR="000D55AF"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KDU.nrw</w:t>
            </w:r>
            <w:proofErr w:type="spellEnd"/>
            <w:r w:rsidR="00011C5A"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(</w:t>
            </w:r>
            <w:r w:rsidR="00C7656B"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seit</w:t>
            </w:r>
            <w:r w:rsidR="00011C5A" w:rsidRPr="0084555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01.10.2020)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KK Uni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FD37C9" w:rsidRDefault="0074740B" w:rsidP="00C576A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Identisch mit Fachgruppe Digitalisierung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0203B4" w:rsidTr="00EE51F5">
        <w:trPr>
          <w:trHeight w:hRule="exact" w:val="7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895FFC" w:rsidRPr="00197A36" w:rsidRDefault="00895F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197A36" w:rsidTr="00EE51F5">
        <w:trPr>
          <w:trHeight w:hRule="exact" w:val="24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97A36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H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oc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h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schul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e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n b</w:t>
            </w:r>
            <w:r w:rsidRPr="00197A36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und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e</w:t>
            </w:r>
            <w:r w:rsidRPr="00197A36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de-DE"/>
              </w:rPr>
              <w:t>s</w:t>
            </w:r>
            <w:r w:rsidRPr="00197A36"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  <w:lang w:val="de-DE"/>
              </w:rPr>
              <w:t>w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e</w:t>
            </w:r>
            <w:r w:rsidRPr="00197A3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>i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197A36" w:rsidTr="00C35C0B">
        <w:trPr>
          <w:trHeight w:hRule="exact" w:val="49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AF" w:rsidRPr="00365DEA" w:rsidRDefault="003A3DFC" w:rsidP="00DE4B93">
            <w:pPr>
              <w:spacing w:after="0" w:line="240" w:lineRule="auto"/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Län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er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 und Ländersprecherin NR</w:t>
            </w:r>
            <w:r w:rsidR="003900AF"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W (erweiterter Bundesvorstand)</w:t>
            </w:r>
          </w:p>
          <w:p w:rsidR="003A3DFC" w:rsidRPr="00365DEA" w:rsidRDefault="00365DEA" w:rsidP="00DE4B9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Arbeitsgeme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nschaft d. H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schu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nzl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rin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en 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.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-k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nz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er in </w:t>
            </w:r>
            <w:r w:rsidR="00C35C0B">
              <w:rPr>
                <w:rFonts w:ascii="Arial" w:eastAsia="Arial" w:hAnsi="Arial" w:cs="Arial"/>
                <w:sz w:val="18"/>
                <w:szCs w:val="18"/>
                <w:lang w:val="de-DE"/>
              </w:rPr>
              <w:t>Deutschland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74740B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Henkemeier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E27C83" w:rsidTr="00842C42">
        <w:trPr>
          <w:trHeight w:hRule="exact" w:val="109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AF" w:rsidRPr="00842C42" w:rsidRDefault="003229AD" w:rsidP="008B0C7E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proofErr w:type="spellStart"/>
            <w:r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FachsprecherInnen</w:t>
            </w:r>
            <w:proofErr w:type="spellEnd"/>
          </w:p>
          <w:p w:rsidR="003A3DFC" w:rsidRPr="00254EAC" w:rsidRDefault="003A3DFC" w:rsidP="00365DE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de-DE"/>
              </w:rPr>
            </w:pPr>
            <w:r w:rsidRPr="00842C42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 xml:space="preserve">Arbeitsgemeinschaft 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="00365DEA"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.</w:t>
            </w:r>
            <w:r w:rsidR="003900AF"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c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schu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k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nzl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rin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en u</w:t>
            </w:r>
            <w:r w:rsidR="00365DEA"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.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-k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nz</w:t>
            </w:r>
            <w:r w:rsidRPr="00842C4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er in</w:t>
            </w:r>
            <w:r w:rsidR="00C35C0B"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Deutschland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254EAC" w:rsidRDefault="003A3DFC" w:rsidP="006567FF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42" w:rsidRPr="00254EAC" w:rsidRDefault="00842C42" w:rsidP="006F2A9B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463058" w:rsidRPr="00322A62" w:rsidTr="008C37C4">
        <w:trPr>
          <w:trHeight w:hRule="exact" w:val="93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58" w:rsidRPr="008C37C4" w:rsidRDefault="000D3DA1" w:rsidP="008B0C7E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C37C4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Mitglied</w:t>
            </w:r>
          </w:p>
          <w:p w:rsidR="00463058" w:rsidRPr="008C37C4" w:rsidRDefault="00463058" w:rsidP="008B0C7E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C37C4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Beirat des Hochschulkanzler*</w:t>
            </w:r>
            <w:proofErr w:type="spellStart"/>
            <w:r w:rsidRPr="008C37C4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vereins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58" w:rsidRPr="008C37C4" w:rsidRDefault="00463058" w:rsidP="006567FF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 w:rsidRPr="008C37C4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Hochschulkanzler-Verein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58" w:rsidRPr="008C37C4" w:rsidRDefault="00F86F30" w:rsidP="001E5E40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Hinsenkamp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58" w:rsidRPr="0049757A" w:rsidRDefault="00463058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9731F" w:rsidRPr="00197A36" w:rsidTr="00842C42">
        <w:trPr>
          <w:trHeight w:hRule="exact" w:val="70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42" w:rsidRPr="00842C42" w:rsidRDefault="00842C42" w:rsidP="004B1803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Mitglied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(</w:t>
            </w: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bis 28.02.2021)</w:t>
            </w:r>
          </w:p>
          <w:p w:rsidR="00E9731F" w:rsidRPr="00842C42" w:rsidRDefault="00E9731F" w:rsidP="004B1803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Fachbeirat </w:t>
            </w:r>
            <w:proofErr w:type="spellStart"/>
            <w:r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Hochschulgovernance</w:t>
            </w:r>
            <w:proofErr w:type="spellEnd"/>
            <w:r w:rsidR="00842C42"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</w:t>
            </w:r>
          </w:p>
          <w:p w:rsidR="00E9731F" w:rsidRPr="00842C42" w:rsidRDefault="00E9731F" w:rsidP="004B1803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842C4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HIS-HE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1F" w:rsidRPr="00842C42" w:rsidRDefault="00E9731F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42C42">
              <w:rPr>
                <w:rFonts w:ascii="Arial" w:eastAsia="Arial" w:hAnsi="Arial" w:cs="Arial"/>
                <w:sz w:val="18"/>
                <w:szCs w:val="18"/>
                <w:lang w:val="de-DE"/>
              </w:rPr>
              <w:t>HIS-HE / BAG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1F" w:rsidRPr="00842C42" w:rsidRDefault="00E9731F" w:rsidP="006567FF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31F" w:rsidRPr="0049757A" w:rsidRDefault="00E9731F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197A36" w:rsidTr="00EE51F5">
        <w:trPr>
          <w:trHeight w:hRule="exact" w:val="8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C35C0B" w:rsidRPr="00197A36" w:rsidRDefault="00C35C0B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E27C83" w:rsidTr="00EE51F5">
        <w:trPr>
          <w:trHeight w:hRule="exact" w:val="24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97A36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L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</w:t>
            </w:r>
            <w:r w:rsidRPr="00197A36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n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d</w:t>
            </w:r>
            <w:r w:rsidRPr="00197A3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 xml:space="preserve"> </w:t>
            </w:r>
            <w:r w:rsidR="00365DE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de-DE"/>
              </w:rPr>
              <w:t xml:space="preserve">/ Körperschaften (öffentlichen Rechts) </w:t>
            </w:r>
            <w:r w:rsidRPr="00197A36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de-DE"/>
              </w:rPr>
              <w:t>N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R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197A36" w:rsidRDefault="003A3DFC" w:rsidP="006567F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197A36" w:rsidTr="00E90B1C">
        <w:trPr>
          <w:trHeight w:hRule="exact" w:val="49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E90B1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tä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dige</w:t>
            </w:r>
            <w:r w:rsidRPr="00365DEA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="00E90B1C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on (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ng</w:t>
            </w:r>
            <w:r w:rsidR="00E90B1C"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>/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Fo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ent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w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4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ng</w:t>
            </w:r>
            <w:r w:rsidRPr="00365DEA">
              <w:rPr>
                <w:rFonts w:ascii="Arial" w:eastAsia="Arial" w:hAnsi="Arial" w:cs="Arial"/>
                <w:spacing w:val="-16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trag</w:t>
            </w:r>
            <w:r w:rsidR="00E90B1C"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 </w:t>
            </w:r>
            <w:r w:rsidR="00E90B1C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ute Beschäftigungsbedingungen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al</w:t>
            </w:r>
            <w:r w:rsidR="00E90B1C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g 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74740B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Mallossek, Schlösser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E27C83" w:rsidTr="00C35C0B">
        <w:trPr>
          <w:trHeight w:hRule="exact" w:val="43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DEA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AG Optionsmodell Bauherreneigenschaft</w:t>
            </w:r>
            <w:r w:rsidR="00365DEA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sowie</w:t>
            </w:r>
          </w:p>
          <w:p w:rsidR="00365DEA" w:rsidRPr="00365DEA" w:rsidRDefault="00365DEA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Unterarbeitsgruppen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Default="003A3DFC" w:rsidP="002E45D2">
            <w:pPr>
              <w:spacing w:after="0" w:line="240" w:lineRule="auto"/>
              <w:jc w:val="both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Henkemeier, Hinsenkamp</w:t>
            </w:r>
            <w:r w:rsidR="009B447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, Stempel</w:t>
            </w:r>
            <w:r w:rsidR="00E90B1C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  <w:p w:rsidR="007821F7" w:rsidRPr="007821F7" w:rsidRDefault="007821F7" w:rsidP="006567FF">
            <w:pPr>
              <w:spacing w:after="0" w:line="240" w:lineRule="auto"/>
              <w:rPr>
                <w:rFonts w:ascii="Arial" w:eastAsia="Arial" w:hAnsi="Arial" w:cs="Arial"/>
                <w:spacing w:val="-2"/>
                <w:sz w:val="4"/>
                <w:szCs w:val="4"/>
                <w:lang w:val="de-D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A3DFC" w:rsidRPr="00635CFE" w:rsidTr="00EE51F5">
        <w:trPr>
          <w:trHeight w:hRule="exact" w:val="29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365DE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hu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b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o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365DEA" w:rsidRDefault="003A3DFC" w:rsidP="006567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g 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</w:t>
            </w:r>
            <w:r w:rsidR="00F86F30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tempel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DFC" w:rsidRPr="0049757A" w:rsidRDefault="003A3DFC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E55413" w:rsidRPr="00197A36" w:rsidRDefault="00E55413" w:rsidP="006567FF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  <w:sectPr w:rsidR="00E55413" w:rsidRPr="00197A36">
          <w:type w:val="continuous"/>
          <w:pgSz w:w="16840" w:h="11920" w:orient="landscape"/>
          <w:pgMar w:top="520" w:right="920" w:bottom="280" w:left="860" w:header="720" w:footer="720" w:gutter="0"/>
          <w:cols w:space="720"/>
        </w:sectPr>
      </w:pPr>
    </w:p>
    <w:p w:rsidR="00E55413" w:rsidRPr="00197A36" w:rsidRDefault="00E55413" w:rsidP="006567FF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1985"/>
        <w:gridCol w:w="4252"/>
        <w:gridCol w:w="2268"/>
      </w:tblGrid>
      <w:tr w:rsidR="00DA03D3" w:rsidRPr="00DA03D3" w:rsidTr="00365DEA">
        <w:trPr>
          <w:trHeight w:hRule="exact" w:val="34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D3" w:rsidRPr="00365DEA" w:rsidRDefault="00DA03D3" w:rsidP="00E10669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AG </w:t>
            </w:r>
            <w:r w:rsidR="00E10669"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Zukunftsvertrag Studium und Lehre stärken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D3" w:rsidRPr="00365DEA" w:rsidRDefault="00DA03D3" w:rsidP="006567FF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D3" w:rsidRPr="0049757A" w:rsidRDefault="00F86F30" w:rsidP="00755F4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Hinsenkamp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D3" w:rsidRPr="0049757A" w:rsidRDefault="00DA03D3" w:rsidP="006567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322A62" w:rsidTr="00281844">
        <w:trPr>
          <w:trHeight w:hRule="exact" w:val="31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AG Strategische Budgetierung</w:t>
            </w:r>
            <w:r w:rsidR="00555E09"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/ LOM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Stempel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790C7C" w:rsidRPr="00013C7A" w:rsidTr="00281844">
        <w:trPr>
          <w:trHeight w:hRule="exact" w:val="27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7C" w:rsidRPr="00365DEA" w:rsidRDefault="00790C7C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AG Schlichtung (mit BLB NRW und KK Uni)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7C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7C" w:rsidRPr="0049757A" w:rsidRDefault="00790C7C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Stempel 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7C" w:rsidRPr="0049757A" w:rsidRDefault="00790C7C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854BF" w:rsidRPr="00013C7A" w:rsidTr="00F81559">
        <w:trPr>
          <w:trHeight w:hRule="exact"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BF" w:rsidRPr="00365DEA" w:rsidRDefault="00F81559" w:rsidP="00F81559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UAG Projekt-</w:t>
            </w:r>
            <w:r w:rsidR="00A854BF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/Mietausgaben-Leit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faden (mit BLB NRW, MKW, KK Uni</w:t>
            </w:r>
            <w:r w:rsidR="00A854BF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BF" w:rsidRPr="00365DEA" w:rsidRDefault="00A854BF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Einladung </w:t>
            </w:r>
            <w:proofErr w:type="spellStart"/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NRW.Bank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BF" w:rsidRPr="00F81559" w:rsidRDefault="00F81559" w:rsidP="002E45D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Stempel 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BF" w:rsidRPr="00A854BF" w:rsidRDefault="00A854BF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013C7A" w:rsidTr="00281844">
        <w:trPr>
          <w:trHeight w:hRule="exact" w:val="26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E97490" w:rsidP="0001419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AG Hochschulv</w:t>
            </w:r>
            <w:r w:rsidR="009B4473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ereinbarung</w:t>
            </w:r>
            <w:r w:rsidR="002A4135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Strategische Ziele</w:t>
            </w:r>
            <w:r w:rsidR="00014191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(zugleich KK HAW-interne AG)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014191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hAnsi="Arial" w:cs="Arial"/>
                <w:sz w:val="18"/>
                <w:szCs w:val="18"/>
                <w:lang w:val="de-DE"/>
              </w:rPr>
              <w:t>Hinsenkamp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013C7A" w:rsidTr="00281844">
        <w:trPr>
          <w:trHeight w:hRule="exact" w:val="2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904B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AG </w:t>
            </w:r>
            <w:r w:rsidR="00A904BF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Beamtenausbildung an Hochschulen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365DE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E63CFA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Hinsenkamp</w:t>
            </w:r>
          </w:p>
        </w:tc>
      </w:tr>
      <w:tr w:rsidR="00A21805" w:rsidRPr="00013C7A" w:rsidTr="00281844">
        <w:trPr>
          <w:trHeight w:hRule="exact" w:val="24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Lenkungskreis Landesweite Studierendenbefragung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Henkemeier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013C7A" w:rsidTr="00281844">
        <w:trPr>
          <w:trHeight w:hRule="exact" w:val="26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Sicherheitspartnerschaft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IM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A21805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21805">
              <w:rPr>
                <w:rFonts w:ascii="Arial" w:eastAsia="Arial" w:hAnsi="Arial" w:cs="Arial"/>
                <w:sz w:val="18"/>
                <w:szCs w:val="18"/>
                <w:lang w:val="de-DE"/>
              </w:rPr>
              <w:t>Hinsenkamp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775C12" w:rsidRPr="00013C7A" w:rsidTr="00281844">
        <w:trPr>
          <w:trHeight w:hRule="exact" w:val="26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2" w:rsidRPr="00365DEA" w:rsidRDefault="00775C12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AG Karrierewege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2" w:rsidRPr="00365DEA" w:rsidRDefault="00775C12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2" w:rsidRPr="00A21805" w:rsidRDefault="00775C12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Mallossek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2" w:rsidRPr="0049757A" w:rsidRDefault="00775C12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013C7A" w:rsidTr="00281844">
        <w:trPr>
          <w:trHeight w:hRule="exact" w:val="27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AG Cloudbasiertes Bibliotheksmanagementsystem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hbz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E84903" w:rsidP="00322E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22E82">
              <w:rPr>
                <w:rFonts w:ascii="Arial" w:hAnsi="Arial" w:cs="Arial"/>
                <w:sz w:val="18"/>
                <w:szCs w:val="18"/>
                <w:lang w:val="de-DE"/>
              </w:rPr>
              <w:t>Litty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602F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826E67" w:rsidRPr="00E27C83" w:rsidTr="00AE6E03">
        <w:trPr>
          <w:trHeight w:hRule="exact" w:val="52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7" w:rsidRPr="00365DEA" w:rsidRDefault="00826E67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AG </w:t>
            </w:r>
            <w:r w:rsidR="00E27C8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Freiräume für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Forschung</w:t>
            </w:r>
            <w:r w:rsidR="00F53B84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Forschung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sförderung</w:t>
            </w:r>
            <w:r w:rsidR="00014191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(zugleich KK HAW-interne AG)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7" w:rsidRPr="00365DEA" w:rsidRDefault="00826E67" w:rsidP="00291BBD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Einladung </w:t>
            </w:r>
            <w:r w:rsidR="00291BBD"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7" w:rsidRDefault="00826E67" w:rsidP="00AA03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77D87">
              <w:rPr>
                <w:rFonts w:ascii="Arial" w:hAnsi="Arial" w:cs="Arial"/>
                <w:sz w:val="18"/>
                <w:szCs w:val="18"/>
                <w:lang w:val="de-DE"/>
              </w:rPr>
              <w:t>Hinsenkamp,</w:t>
            </w:r>
            <w:r w:rsidR="00E27C83">
              <w:rPr>
                <w:rFonts w:ascii="Arial" w:hAnsi="Arial" w:cs="Arial"/>
                <w:sz w:val="18"/>
                <w:szCs w:val="18"/>
                <w:lang w:val="de-DE"/>
              </w:rPr>
              <w:t xml:space="preserve"> Litty</w:t>
            </w:r>
          </w:p>
          <w:p w:rsidR="00AE6E03" w:rsidRPr="00677D87" w:rsidRDefault="00AE6E03" w:rsidP="00AE6E0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40106">
              <w:rPr>
                <w:rFonts w:ascii="Arial" w:hAnsi="Arial" w:cs="Arial"/>
                <w:sz w:val="18"/>
                <w:szCs w:val="18"/>
                <w:lang w:val="de-DE"/>
              </w:rPr>
              <w:t xml:space="preserve">Weitere: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67" w:rsidRPr="0049757A" w:rsidRDefault="00826E67" w:rsidP="00602F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677D87" w:rsidRPr="00E27C83" w:rsidTr="00281844">
        <w:trPr>
          <w:trHeight w:hRule="exact" w:val="27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87" w:rsidRPr="00365DEA" w:rsidRDefault="00677D87" w:rsidP="00365DE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</w:t>
            </w:r>
            <w:r w:rsidR="00365DEA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Gender Pay Gap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87" w:rsidRPr="00365DEA" w:rsidRDefault="00677D87" w:rsidP="00291BBD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Einladung MKW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87" w:rsidRPr="00677D87" w:rsidRDefault="00E27C83" w:rsidP="002E45D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Stepper</w:t>
            </w:r>
            <w:r w:rsidR="00AF1E2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2264D6">
              <w:rPr>
                <w:rFonts w:ascii="Arial" w:hAnsi="Arial" w:cs="Arial"/>
                <w:sz w:val="18"/>
                <w:szCs w:val="18"/>
                <w:lang w:val="de-DE"/>
              </w:rPr>
              <w:t>/</w:t>
            </w:r>
            <w:r w:rsidR="00FF5179">
              <w:rPr>
                <w:rFonts w:ascii="Arial" w:hAnsi="Arial" w:cs="Arial"/>
                <w:sz w:val="18"/>
                <w:szCs w:val="18"/>
                <w:lang w:val="de-DE"/>
              </w:rPr>
              <w:t xml:space="preserve"> Hohenhaus</w:t>
            </w:r>
            <w:r w:rsidR="002264D6">
              <w:rPr>
                <w:rFonts w:ascii="Arial" w:hAnsi="Arial" w:cs="Arial"/>
                <w:sz w:val="18"/>
                <w:szCs w:val="18"/>
                <w:lang w:val="de-DE"/>
              </w:rPr>
              <w:t xml:space="preserve"> Weitere: </w:t>
            </w:r>
            <w:r w:rsidR="002E45D2">
              <w:rPr>
                <w:rFonts w:ascii="Arial" w:hAnsi="Arial" w:cs="Arial"/>
                <w:sz w:val="18"/>
                <w:szCs w:val="18"/>
                <w:lang w:val="de-DE"/>
              </w:rPr>
              <w:t>HAW-Mitarbeiterin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87" w:rsidRPr="0049757A" w:rsidRDefault="00677D87" w:rsidP="00602F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775C12" w:rsidTr="00281844">
        <w:trPr>
          <w:trHeight w:hRule="exact" w:val="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197A36" w:rsidTr="00281844">
        <w:trPr>
          <w:trHeight w:hRule="exact" w:val="24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Verein</w:t>
            </w:r>
            <w:r w:rsidRPr="00197A36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de-DE"/>
              </w:rPr>
              <w:t xml:space="preserve">, </w:t>
            </w: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Verbände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 xml:space="preserve"> und Unternehmen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197A36" w:rsidTr="00365DEA">
        <w:trPr>
          <w:trHeight w:hRule="exact" w:val="54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DEA" w:rsidRPr="00365DEA" w:rsidRDefault="00365DEA" w:rsidP="00365DEA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Vorstand</w:t>
            </w:r>
          </w:p>
          <w:p w:rsidR="00A21805" w:rsidRPr="00365DEA" w:rsidRDefault="00A21805" w:rsidP="00365DE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b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eb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4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ba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7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 La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W (</w:t>
            </w:r>
            <w:proofErr w:type="spellStart"/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AdL</w:t>
            </w:r>
            <w:proofErr w:type="spellEnd"/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AdL</w:t>
            </w:r>
            <w:proofErr w:type="spellEnd"/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NRW e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.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V.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E27C83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de-DE"/>
              </w:rPr>
              <w:t>Mallossek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G</w:t>
            </w:r>
            <w:r w:rsidRPr="0049757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49757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49757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s</w:t>
            </w:r>
            <w:r w:rsidRPr="0049757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  <w:r w:rsidRPr="0049757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k</w:t>
            </w: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at</w:t>
            </w:r>
          </w:p>
        </w:tc>
      </w:tr>
      <w:tr w:rsidR="00A21805" w:rsidRPr="00197A36" w:rsidTr="00365DEA">
        <w:trPr>
          <w:trHeight w:hRule="exact" w:val="74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DEA" w:rsidRPr="00365DEA" w:rsidRDefault="00365DEA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Vorstand</w:t>
            </w:r>
          </w:p>
          <w:p w:rsidR="00365DEA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-5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z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r 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P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f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ege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nd</w:t>
            </w:r>
            <w:r w:rsidRPr="00365DEA">
              <w:rPr>
                <w:rFonts w:ascii="Arial" w:eastAsia="Arial" w:hAnsi="Arial" w:cs="Arial"/>
                <w:spacing w:val="-6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11"/>
                <w:sz w:val="18"/>
                <w:szCs w:val="18"/>
                <w:lang w:val="de-DE"/>
              </w:rPr>
              <w:t>W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w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pacing w:val="4"/>
                <w:sz w:val="18"/>
                <w:szCs w:val="18"/>
                <w:lang w:val="de-DE"/>
              </w:rPr>
              <w:t>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lun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g des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r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b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ts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-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,</w:t>
            </w:r>
            <w:r w:rsidRPr="00365DEA">
              <w:rPr>
                <w:rFonts w:ascii="Arial" w:eastAsia="Arial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h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i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s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-</w:t>
            </w:r>
            <w:r w:rsidRPr="00365DEA">
              <w:rPr>
                <w:rFonts w:ascii="Arial" w:eastAsia="Arial" w:hAnsi="Arial" w:cs="Arial"/>
                <w:spacing w:val="-11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und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U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w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l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ts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c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hut</w:t>
            </w:r>
            <w:r w:rsidRPr="00365DE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>z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na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g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3"/>
                <w:sz w:val="18"/>
                <w:szCs w:val="18"/>
                <w:lang w:val="de-DE"/>
              </w:rPr>
              <w:t>m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ents</w:t>
            </w:r>
            <w:r w:rsidRPr="00365DEA">
              <w:rPr>
                <w:rFonts w:ascii="Arial" w:eastAsia="Arial" w:hAnsi="Arial" w:cs="Arial"/>
                <w:spacing w:val="-17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e.</w:t>
            </w:r>
            <w:r w:rsidRPr="00365DEA">
              <w:rPr>
                <w:rFonts w:ascii="Arial" w:eastAsia="Arial" w:hAnsi="Arial" w:cs="Arial"/>
                <w:spacing w:val="2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.</w:t>
            </w:r>
          </w:p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AGUM e.V.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755F40" w:rsidRPr="00197A36" w:rsidTr="00281844">
        <w:trPr>
          <w:trHeight w:hRule="exact" w:val="50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D1" w:rsidRPr="00365DEA" w:rsidRDefault="00367BD1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Aufsichtsrat</w:t>
            </w:r>
          </w:p>
          <w:p w:rsidR="00755F40" w:rsidRPr="00365DEA" w:rsidRDefault="00755F40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proofErr w:type="spellStart"/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PROVendis</w:t>
            </w:r>
            <w:proofErr w:type="spellEnd"/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GmbH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40" w:rsidRPr="00365DEA" w:rsidRDefault="00755F40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PROVendis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40" w:rsidRPr="00367BD1" w:rsidRDefault="00367BD1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7BD1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Brebaum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40" w:rsidRPr="0049757A" w:rsidRDefault="00755F40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197A36" w:rsidTr="00281844">
        <w:trPr>
          <w:trHeight w:hRule="exact" w:val="8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197A36" w:rsidTr="00281844">
        <w:trPr>
          <w:trHeight w:hRule="exact" w:val="2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197A36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97A36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de-DE"/>
              </w:rPr>
              <w:t>Kanzlerkonferenz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2C79EB" w:rsidTr="00281844">
        <w:trPr>
          <w:trHeight w:hRule="exact" w:val="26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Sprechergremium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Hinsenkamp</w:t>
            </w:r>
            <w:r w:rsidR="00F86F30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, Strotkemper, </w:t>
            </w:r>
            <w:r w:rsidR="00E27C83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Schlösser</w:t>
            </w:r>
            <w:r w:rsidR="00F86F30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, Robrecht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E27C83" w:rsidTr="00C35C0B">
        <w:trPr>
          <w:trHeight w:hRule="exact" w:val="64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Fachgruppe Finanzen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D927D2" w:rsidRDefault="00AF1E26" w:rsidP="00D927D2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Leitung: Strotkemper / </w:t>
            </w:r>
            <w:r w:rsidR="00A21805" w:rsidRP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Mitglieder: Stempel</w:t>
            </w:r>
            <w:r w:rsidR="00D927D2" w:rsidRP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, </w:t>
            </w:r>
            <w:r w:rsid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Brebaum, Fischer</w:t>
            </w:r>
            <w:r w:rsidR="00F86F30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, Mallossek /</w:t>
            </w:r>
            <w:r w:rsidR="00A21805" w:rsidRP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</w:t>
            </w:r>
            <w:r w:rsidR="00F86F30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E27C83" w:rsidTr="00C35C0B">
        <w:trPr>
          <w:trHeight w:hRule="exact" w:val="64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Fachgruppe Bauen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KK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 </w:t>
            </w:r>
            <w:r w:rsidR="00C73D44"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752CAC" w:rsidRDefault="00A21805" w:rsidP="00D474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de-DE"/>
              </w:rPr>
            </w:pPr>
            <w:r w:rsidRP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Leitung: </w:t>
            </w:r>
            <w:r w:rsidR="00AF1E26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Stempel</w:t>
            </w:r>
            <w:r w:rsidRPr="00D927D2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/ Mitglieder:</w:t>
            </w:r>
            <w:r w:rsidRPr="00D927D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Geruschkat, </w:t>
            </w:r>
            <w:r w:rsidR="00F86F30">
              <w:rPr>
                <w:rFonts w:ascii="Arial" w:eastAsia="Arial" w:hAnsi="Arial" w:cs="Arial"/>
                <w:sz w:val="18"/>
                <w:szCs w:val="18"/>
                <w:lang w:val="de-DE"/>
              </w:rPr>
              <w:t>Hohenhaus</w:t>
            </w:r>
            <w:r w:rsidRPr="00D927D2">
              <w:rPr>
                <w:rFonts w:ascii="Arial" w:eastAsia="Arial" w:hAnsi="Arial" w:cs="Arial"/>
                <w:sz w:val="18"/>
                <w:szCs w:val="18"/>
                <w:lang w:val="de-DE"/>
              </w:rPr>
              <w:t>,</w:t>
            </w:r>
            <w:r w:rsidR="00AF1E26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="00F86F30">
              <w:rPr>
                <w:rFonts w:ascii="Arial" w:eastAsia="Arial" w:hAnsi="Arial" w:cs="Arial"/>
                <w:sz w:val="18"/>
                <w:szCs w:val="18"/>
                <w:lang w:val="de-DE"/>
              </w:rPr>
              <w:t>Strotkemper</w:t>
            </w:r>
            <w:r w:rsidRPr="00D4747A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</w:t>
            </w:r>
            <w:r w:rsidRPr="00D927D2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E27C83" w:rsidTr="00677D87">
        <w:trPr>
          <w:trHeight w:hRule="exact" w:val="64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Fachgruppe IT / Digitalisierung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752CAC" w:rsidRDefault="00A21805" w:rsidP="002E45D2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highlight w:val="yellow"/>
                <w:lang w:val="de-DE"/>
              </w:rPr>
            </w:pPr>
            <w:r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Leitung: </w:t>
            </w:r>
            <w:r w:rsid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Brebaum </w:t>
            </w:r>
            <w:r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/ Mitglieder: </w:t>
            </w:r>
            <w:r w:rsidR="00F86F30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Geruschkat, </w:t>
            </w:r>
            <w:r w:rsidR="002E45D2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Hinsenkamp</w:t>
            </w:r>
            <w:r w:rsid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, Hohenhaus</w:t>
            </w:r>
            <w:r w:rsidR="00FC053F"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 </w:t>
            </w:r>
            <w:r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E27C83" w:rsidTr="00281844">
        <w:trPr>
          <w:trHeight w:hRule="exact" w:val="62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Fachgruppe Personal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752CAC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highlight w:val="yellow"/>
                <w:lang w:val="de-DE"/>
              </w:rPr>
            </w:pPr>
            <w:r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Mitglieder: Soltwedel, Robrecht, </w:t>
            </w:r>
            <w:r w:rsidR="00F86F30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Schlösser, Mallossek, Proyer-Popella</w:t>
            </w:r>
            <w:r w:rsidRPr="00FC053F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 /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F1E26" w:rsidRPr="00E27C83" w:rsidTr="00281844">
        <w:trPr>
          <w:trHeight w:hRule="exact" w:val="62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26" w:rsidRPr="00365DEA" w:rsidRDefault="00AF1E26" w:rsidP="00A21805">
            <w:pPr>
              <w:spacing w:after="0" w:line="240" w:lineRule="auto"/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Fachgruppe Nachhaltigkeit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26" w:rsidRPr="00365DEA" w:rsidRDefault="00AF1E26" w:rsidP="00A21805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26" w:rsidRPr="00AF1E26" w:rsidRDefault="00AF1E26" w:rsidP="00AF1E26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Mitglieder: </w:t>
            </w:r>
            <w:r w:rsidRP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Henkemeier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, </w:t>
            </w:r>
            <w:r w:rsidRP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Brebaum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, </w:t>
            </w:r>
            <w:r w:rsidRP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Soltwedel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 xml:space="preserve">, </w:t>
            </w:r>
            <w:r w:rsidRP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Fischer</w:t>
            </w:r>
          </w:p>
          <w:p w:rsidR="00AF1E26" w:rsidRPr="00FC053F" w:rsidRDefault="00AF1E26" w:rsidP="00AF1E26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 w:rsidRPr="00AF1E26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Geruschkat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26" w:rsidRPr="0049757A" w:rsidRDefault="00AF1E26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A21805" w:rsidRPr="00945F71" w:rsidTr="00281844">
        <w:trPr>
          <w:trHeight w:hRule="exact" w:val="29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V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erschie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d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en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4"/>
                <w:sz w:val="18"/>
                <w:szCs w:val="18"/>
                <w:lang w:val="de-DE"/>
              </w:rPr>
              <w:t xml:space="preserve"> 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emporär</w:t>
            </w:r>
            <w:r w:rsidRPr="00365DEA">
              <w:rPr>
                <w:rFonts w:ascii="Arial" w:eastAsia="Arial" w:hAnsi="Arial" w:cs="Arial"/>
                <w:sz w:val="18"/>
                <w:szCs w:val="18"/>
                <w:lang w:val="de-DE"/>
              </w:rPr>
              <w:t>e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 </w:t>
            </w:r>
            <w:r w:rsidR="002A4135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 xml:space="preserve">HAW-interne 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A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rbei</w:t>
            </w:r>
            <w:r w:rsidRPr="00365DEA">
              <w:rPr>
                <w:rFonts w:ascii="Arial" w:eastAsia="Arial" w:hAnsi="Arial" w:cs="Arial"/>
                <w:spacing w:val="-2"/>
                <w:sz w:val="18"/>
                <w:szCs w:val="18"/>
                <w:lang w:val="de-DE"/>
              </w:rPr>
              <w:t>t</w:t>
            </w: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sgruppen</w:t>
            </w:r>
          </w:p>
          <w:p w:rsidR="00A21805" w:rsidRPr="00365DE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365DEA" w:rsidRDefault="00C73D44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365DE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KK HAW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49757A">
              <w:rPr>
                <w:rFonts w:ascii="Arial" w:eastAsia="Arial" w:hAnsi="Arial" w:cs="Arial"/>
                <w:spacing w:val="-1"/>
                <w:sz w:val="18"/>
                <w:szCs w:val="18"/>
                <w:lang w:val="de-DE"/>
              </w:rPr>
              <w:t>KanzlerInne</w:t>
            </w: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n</w:t>
            </w:r>
            <w:r w:rsidRPr="0049757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</w:t>
            </w:r>
            <w:r w:rsidRPr="0049757A">
              <w:rPr>
                <w:rFonts w:ascii="Arial" w:eastAsia="Arial" w:hAnsi="Arial" w:cs="Arial"/>
                <w:sz w:val="18"/>
                <w:szCs w:val="18"/>
                <w:lang w:val="de-DE"/>
              </w:rPr>
              <w:t>/</w:t>
            </w:r>
            <w:r w:rsidRPr="0049757A">
              <w:rPr>
                <w:rFonts w:ascii="Arial" w:eastAsia="Arial" w:hAnsi="Arial" w:cs="Arial"/>
                <w:spacing w:val="-3"/>
                <w:sz w:val="18"/>
                <w:szCs w:val="18"/>
                <w:lang w:val="de-DE"/>
              </w:rPr>
              <w:t xml:space="preserve"> Weitere: </w:t>
            </w:r>
            <w:r w:rsidR="002E45D2">
              <w:rPr>
                <w:rFonts w:ascii="Arial" w:eastAsia="Arial" w:hAnsi="Arial" w:cs="Arial"/>
                <w:sz w:val="18"/>
                <w:szCs w:val="18"/>
                <w:lang w:val="de-DE"/>
              </w:rPr>
              <w:t>HAW-MitarbeiterInnen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805" w:rsidRPr="0049757A" w:rsidRDefault="00A21805" w:rsidP="00A218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6A4627" w:rsidRPr="00D540C0" w:rsidRDefault="006A4627">
      <w:pPr>
        <w:rPr>
          <w:rFonts w:ascii="Arial" w:hAnsi="Arial" w:cs="Arial"/>
          <w:lang w:val="de-DE"/>
        </w:rPr>
      </w:pPr>
    </w:p>
    <w:sectPr w:rsidR="006A4627" w:rsidRPr="00D540C0">
      <w:pgSz w:w="16840" w:h="11920" w:orient="landscape"/>
      <w:pgMar w:top="74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413"/>
    <w:rsid w:val="00004A49"/>
    <w:rsid w:val="00005362"/>
    <w:rsid w:val="00011C5A"/>
    <w:rsid w:val="00013C7A"/>
    <w:rsid w:val="00014191"/>
    <w:rsid w:val="000203B4"/>
    <w:rsid w:val="00034152"/>
    <w:rsid w:val="00067A42"/>
    <w:rsid w:val="000847CB"/>
    <w:rsid w:val="000B2C6C"/>
    <w:rsid w:val="000C1A4E"/>
    <w:rsid w:val="000C6A2A"/>
    <w:rsid w:val="000D3DA1"/>
    <w:rsid w:val="000D4649"/>
    <w:rsid w:val="000D55AF"/>
    <w:rsid w:val="000D61A6"/>
    <w:rsid w:val="000D6D68"/>
    <w:rsid w:val="000E5577"/>
    <w:rsid w:val="000E7652"/>
    <w:rsid w:val="001068D0"/>
    <w:rsid w:val="001442F5"/>
    <w:rsid w:val="001501CA"/>
    <w:rsid w:val="001644D6"/>
    <w:rsid w:val="001750E1"/>
    <w:rsid w:val="001840E5"/>
    <w:rsid w:val="00191989"/>
    <w:rsid w:val="00192A46"/>
    <w:rsid w:val="00197A36"/>
    <w:rsid w:val="001B1374"/>
    <w:rsid w:val="001C6629"/>
    <w:rsid w:val="001E10C5"/>
    <w:rsid w:val="001E5E40"/>
    <w:rsid w:val="001F0797"/>
    <w:rsid w:val="00213A2E"/>
    <w:rsid w:val="00225D5C"/>
    <w:rsid w:val="002264D6"/>
    <w:rsid w:val="002357FE"/>
    <w:rsid w:val="00236AC4"/>
    <w:rsid w:val="00236F12"/>
    <w:rsid w:val="0025139F"/>
    <w:rsid w:val="00254EAC"/>
    <w:rsid w:val="00281844"/>
    <w:rsid w:val="00291BBD"/>
    <w:rsid w:val="00292110"/>
    <w:rsid w:val="00293EEE"/>
    <w:rsid w:val="00296000"/>
    <w:rsid w:val="002A4135"/>
    <w:rsid w:val="002A6E9D"/>
    <w:rsid w:val="002C79EB"/>
    <w:rsid w:val="002E45D2"/>
    <w:rsid w:val="003100AE"/>
    <w:rsid w:val="00316726"/>
    <w:rsid w:val="00321015"/>
    <w:rsid w:val="003229AD"/>
    <w:rsid w:val="00322A62"/>
    <w:rsid w:val="00322E82"/>
    <w:rsid w:val="003326F5"/>
    <w:rsid w:val="003633B1"/>
    <w:rsid w:val="00365DEA"/>
    <w:rsid w:val="00367BD1"/>
    <w:rsid w:val="003721CB"/>
    <w:rsid w:val="0037569F"/>
    <w:rsid w:val="00387C39"/>
    <w:rsid w:val="003900AF"/>
    <w:rsid w:val="003A3DFC"/>
    <w:rsid w:val="003D7480"/>
    <w:rsid w:val="003E51D7"/>
    <w:rsid w:val="003F2F1C"/>
    <w:rsid w:val="00402008"/>
    <w:rsid w:val="00402F9C"/>
    <w:rsid w:val="00441B72"/>
    <w:rsid w:val="00462E88"/>
    <w:rsid w:val="00463058"/>
    <w:rsid w:val="00470074"/>
    <w:rsid w:val="004939CC"/>
    <w:rsid w:val="0049757A"/>
    <w:rsid w:val="004A1187"/>
    <w:rsid w:val="004B1803"/>
    <w:rsid w:val="004B3ECF"/>
    <w:rsid w:val="004C2EF0"/>
    <w:rsid w:val="004C542C"/>
    <w:rsid w:val="004C6AD1"/>
    <w:rsid w:val="004D052A"/>
    <w:rsid w:val="004F4989"/>
    <w:rsid w:val="004F6AA9"/>
    <w:rsid w:val="00502525"/>
    <w:rsid w:val="00522FE2"/>
    <w:rsid w:val="0054199E"/>
    <w:rsid w:val="00555E09"/>
    <w:rsid w:val="0056335A"/>
    <w:rsid w:val="00565D09"/>
    <w:rsid w:val="0057291B"/>
    <w:rsid w:val="00576FBF"/>
    <w:rsid w:val="00597C1A"/>
    <w:rsid w:val="005B0D5D"/>
    <w:rsid w:val="005B7C43"/>
    <w:rsid w:val="005D2065"/>
    <w:rsid w:val="005D7F0F"/>
    <w:rsid w:val="005F15D1"/>
    <w:rsid w:val="006005B8"/>
    <w:rsid w:val="00602F82"/>
    <w:rsid w:val="00625116"/>
    <w:rsid w:val="00632812"/>
    <w:rsid w:val="00632D70"/>
    <w:rsid w:val="00633677"/>
    <w:rsid w:val="00635CFE"/>
    <w:rsid w:val="00650F3D"/>
    <w:rsid w:val="006567FF"/>
    <w:rsid w:val="00657C84"/>
    <w:rsid w:val="0066194F"/>
    <w:rsid w:val="00665890"/>
    <w:rsid w:val="006704BE"/>
    <w:rsid w:val="00677D87"/>
    <w:rsid w:val="00680431"/>
    <w:rsid w:val="006A0EE2"/>
    <w:rsid w:val="006A4627"/>
    <w:rsid w:val="006B00CB"/>
    <w:rsid w:val="006B18D1"/>
    <w:rsid w:val="006C03D7"/>
    <w:rsid w:val="006D2328"/>
    <w:rsid w:val="006E2762"/>
    <w:rsid w:val="006E302E"/>
    <w:rsid w:val="006E5423"/>
    <w:rsid w:val="006F2A9B"/>
    <w:rsid w:val="00740C37"/>
    <w:rsid w:val="0074740B"/>
    <w:rsid w:val="00750A30"/>
    <w:rsid w:val="00752CAC"/>
    <w:rsid w:val="00755F40"/>
    <w:rsid w:val="00764E8C"/>
    <w:rsid w:val="00775C12"/>
    <w:rsid w:val="007821F7"/>
    <w:rsid w:val="00790C7C"/>
    <w:rsid w:val="0079311F"/>
    <w:rsid w:val="007B3259"/>
    <w:rsid w:val="007B733B"/>
    <w:rsid w:val="007D0E27"/>
    <w:rsid w:val="007F440D"/>
    <w:rsid w:val="00817E0C"/>
    <w:rsid w:val="00824285"/>
    <w:rsid w:val="0082580A"/>
    <w:rsid w:val="00826E67"/>
    <w:rsid w:val="0083320B"/>
    <w:rsid w:val="00833C48"/>
    <w:rsid w:val="00837E60"/>
    <w:rsid w:val="00841812"/>
    <w:rsid w:val="00842C42"/>
    <w:rsid w:val="00845553"/>
    <w:rsid w:val="00846611"/>
    <w:rsid w:val="00871890"/>
    <w:rsid w:val="00885277"/>
    <w:rsid w:val="00895FFC"/>
    <w:rsid w:val="008A55E5"/>
    <w:rsid w:val="008A7870"/>
    <w:rsid w:val="008B04B3"/>
    <w:rsid w:val="008B0C7E"/>
    <w:rsid w:val="008B6358"/>
    <w:rsid w:val="008C37C4"/>
    <w:rsid w:val="008D350B"/>
    <w:rsid w:val="008F443B"/>
    <w:rsid w:val="00900FCC"/>
    <w:rsid w:val="00903327"/>
    <w:rsid w:val="009433A3"/>
    <w:rsid w:val="0094555A"/>
    <w:rsid w:val="00945691"/>
    <w:rsid w:val="00945704"/>
    <w:rsid w:val="00945F71"/>
    <w:rsid w:val="009572FD"/>
    <w:rsid w:val="009574E4"/>
    <w:rsid w:val="0095761B"/>
    <w:rsid w:val="00965047"/>
    <w:rsid w:val="00974709"/>
    <w:rsid w:val="00984178"/>
    <w:rsid w:val="00997C17"/>
    <w:rsid w:val="009A39B9"/>
    <w:rsid w:val="009A4F25"/>
    <w:rsid w:val="009A6CD3"/>
    <w:rsid w:val="009B214F"/>
    <w:rsid w:val="009B4473"/>
    <w:rsid w:val="009B5C1E"/>
    <w:rsid w:val="009B5F52"/>
    <w:rsid w:val="009C0585"/>
    <w:rsid w:val="009C74DC"/>
    <w:rsid w:val="009F1437"/>
    <w:rsid w:val="009F6858"/>
    <w:rsid w:val="00A21805"/>
    <w:rsid w:val="00A3709F"/>
    <w:rsid w:val="00A40106"/>
    <w:rsid w:val="00A8414B"/>
    <w:rsid w:val="00A854BF"/>
    <w:rsid w:val="00A904BF"/>
    <w:rsid w:val="00AA03C4"/>
    <w:rsid w:val="00AB0CA1"/>
    <w:rsid w:val="00AB18AD"/>
    <w:rsid w:val="00AB2878"/>
    <w:rsid w:val="00AE11F3"/>
    <w:rsid w:val="00AE5156"/>
    <w:rsid w:val="00AE6E03"/>
    <w:rsid w:val="00AF1E26"/>
    <w:rsid w:val="00B012D0"/>
    <w:rsid w:val="00B053AF"/>
    <w:rsid w:val="00B06C37"/>
    <w:rsid w:val="00B17E6C"/>
    <w:rsid w:val="00B5632F"/>
    <w:rsid w:val="00B60A2A"/>
    <w:rsid w:val="00B637A3"/>
    <w:rsid w:val="00B70D5E"/>
    <w:rsid w:val="00B82ABE"/>
    <w:rsid w:val="00B87A0A"/>
    <w:rsid w:val="00B91A4D"/>
    <w:rsid w:val="00BA1546"/>
    <w:rsid w:val="00BA38E5"/>
    <w:rsid w:val="00BD5332"/>
    <w:rsid w:val="00BD5B65"/>
    <w:rsid w:val="00C1186C"/>
    <w:rsid w:val="00C21F52"/>
    <w:rsid w:val="00C27DDB"/>
    <w:rsid w:val="00C35C0B"/>
    <w:rsid w:val="00C43EED"/>
    <w:rsid w:val="00C576A5"/>
    <w:rsid w:val="00C66425"/>
    <w:rsid w:val="00C73D44"/>
    <w:rsid w:val="00C750DD"/>
    <w:rsid w:val="00C7656B"/>
    <w:rsid w:val="00C93C2F"/>
    <w:rsid w:val="00CA42BC"/>
    <w:rsid w:val="00CB193C"/>
    <w:rsid w:val="00CB4317"/>
    <w:rsid w:val="00CC2D4E"/>
    <w:rsid w:val="00CC7D6B"/>
    <w:rsid w:val="00CD20A3"/>
    <w:rsid w:val="00CD4385"/>
    <w:rsid w:val="00CD5D9C"/>
    <w:rsid w:val="00CE596F"/>
    <w:rsid w:val="00CE61F5"/>
    <w:rsid w:val="00D0591E"/>
    <w:rsid w:val="00D31C2E"/>
    <w:rsid w:val="00D4747A"/>
    <w:rsid w:val="00D540C0"/>
    <w:rsid w:val="00D55CA9"/>
    <w:rsid w:val="00D56393"/>
    <w:rsid w:val="00D619F4"/>
    <w:rsid w:val="00D64D0D"/>
    <w:rsid w:val="00D7554B"/>
    <w:rsid w:val="00D82680"/>
    <w:rsid w:val="00D90657"/>
    <w:rsid w:val="00D927D2"/>
    <w:rsid w:val="00D947AB"/>
    <w:rsid w:val="00DA03D3"/>
    <w:rsid w:val="00DA04EA"/>
    <w:rsid w:val="00DE3267"/>
    <w:rsid w:val="00DE4B93"/>
    <w:rsid w:val="00DE52F2"/>
    <w:rsid w:val="00DF216F"/>
    <w:rsid w:val="00DF4D0E"/>
    <w:rsid w:val="00DF7D78"/>
    <w:rsid w:val="00E00737"/>
    <w:rsid w:val="00E0563D"/>
    <w:rsid w:val="00E10669"/>
    <w:rsid w:val="00E1425D"/>
    <w:rsid w:val="00E166C4"/>
    <w:rsid w:val="00E27C83"/>
    <w:rsid w:val="00E55413"/>
    <w:rsid w:val="00E63CFA"/>
    <w:rsid w:val="00E82E73"/>
    <w:rsid w:val="00E84903"/>
    <w:rsid w:val="00E90B1C"/>
    <w:rsid w:val="00E94638"/>
    <w:rsid w:val="00E9731F"/>
    <w:rsid w:val="00E97490"/>
    <w:rsid w:val="00E97F43"/>
    <w:rsid w:val="00EB6416"/>
    <w:rsid w:val="00EE51F5"/>
    <w:rsid w:val="00F04878"/>
    <w:rsid w:val="00F10828"/>
    <w:rsid w:val="00F125DE"/>
    <w:rsid w:val="00F21054"/>
    <w:rsid w:val="00F241C1"/>
    <w:rsid w:val="00F524D9"/>
    <w:rsid w:val="00F53B84"/>
    <w:rsid w:val="00F61C29"/>
    <w:rsid w:val="00F81559"/>
    <w:rsid w:val="00F86F30"/>
    <w:rsid w:val="00F937B8"/>
    <w:rsid w:val="00FC0174"/>
    <w:rsid w:val="00FC053F"/>
    <w:rsid w:val="00FC372C"/>
    <w:rsid w:val="00FD37C9"/>
    <w:rsid w:val="00FD65BD"/>
    <w:rsid w:val="00FE1DAA"/>
    <w:rsid w:val="00FE5029"/>
    <w:rsid w:val="00FE5B74"/>
    <w:rsid w:val="00FF0518"/>
    <w:rsid w:val="00FF4961"/>
    <w:rsid w:val="00FF5179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898C"/>
  <w15:docId w15:val="{1E753417-B378-4FC1-827E-6CEC506F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2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3D18-8CCF-48B3-80A3-A42DB8E3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Arbeitsgruppenübersicht KK FH NRW Stand 11.12.2018</vt:lpstr>
    </vt:vector>
  </TitlesOfParts>
  <Company>Fachhochschule Südwestfalen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Arbeitsgruppenübersicht KK FH NRW Stand 11.12.2018</dc:title>
  <dc:creator>masch188</dc:creator>
  <cp:lastModifiedBy>Schneider-Bertenburg, Lino</cp:lastModifiedBy>
  <cp:revision>207</cp:revision>
  <cp:lastPrinted>2019-05-15T06:38:00Z</cp:lastPrinted>
  <dcterms:created xsi:type="dcterms:W3CDTF">2018-10-15T05:58:00Z</dcterms:created>
  <dcterms:modified xsi:type="dcterms:W3CDTF">2024-03-12T14:49:00Z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2018-01-02T00:00:00Z</vt:filetime>
  </property>
  <property fmtid="{D5CDD505-2E9C-101B-9397-08002B2CF9AE}" pid="3" name="LastSaved">
    <vt:filetime>2018-04-23T00:00:00Z</vt:filetime>
  </property>
</Properties>
</file>